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2061" w14:textId="65C768AB" w:rsidR="005A43D0" w:rsidRPr="00011FDE" w:rsidRDefault="005A43D0" w:rsidP="005A43D0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925514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3908E2">
        <w:rPr>
          <w:rFonts w:ascii="Calibri" w:hAnsi="Calibri" w:cs="Times New Roman"/>
          <w:b/>
          <w:bCs/>
          <w:sz w:val="22"/>
          <w:szCs w:val="22"/>
        </w:rPr>
        <w:t>11</w:t>
      </w:r>
      <w:r w:rsidR="000872F3">
        <w:rPr>
          <w:rFonts w:ascii="Calibri" w:hAnsi="Calibri" w:cs="Times New Roman"/>
          <w:b/>
          <w:bCs/>
          <w:sz w:val="22"/>
          <w:szCs w:val="22"/>
        </w:rPr>
        <w:t>/2021</w:t>
      </w:r>
      <w:r w:rsidR="00C75332" w:rsidRPr="00C75332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15EE2639" w14:textId="77777777" w:rsidR="005A43D0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6C3D1938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7EFD623D" w14:textId="77777777" w:rsidR="005A43D0" w:rsidRPr="00202BAC" w:rsidRDefault="005A43D0" w:rsidP="005A43D0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59AEC9C0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217EB3E0" w14:textId="77777777" w:rsidR="005A43D0" w:rsidRDefault="00925514" w:rsidP="0092551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14C76C26" w14:textId="77777777" w:rsidR="00925514" w:rsidRPr="00011FDE" w:rsidRDefault="00925514" w:rsidP="00925514">
      <w:pPr>
        <w:jc w:val="center"/>
        <w:rPr>
          <w:rFonts w:ascii="Calibri" w:hAnsi="Calibri" w:cs="Times New Roman"/>
          <w:sz w:val="22"/>
          <w:szCs w:val="22"/>
        </w:rPr>
      </w:pPr>
    </w:p>
    <w:p w14:paraId="418CA421" w14:textId="77C21678" w:rsidR="005A43D0" w:rsidRDefault="005A43D0" w:rsidP="003A09B6">
      <w:pPr>
        <w:pStyle w:val="Akapitzlist1"/>
        <w:spacing w:line="360" w:lineRule="auto"/>
        <w:ind w:left="0"/>
        <w:rPr>
          <w:rFonts w:cs="Times New Roman"/>
        </w:rPr>
      </w:pPr>
      <w:r w:rsidRPr="005B5292">
        <w:rPr>
          <w:rFonts w:cs="Times New Roman"/>
        </w:rPr>
        <w:t xml:space="preserve">Nawiązując do zapytania ofertowego </w:t>
      </w:r>
      <w:r w:rsidR="006925C6" w:rsidRPr="005B5292">
        <w:rPr>
          <w:rFonts w:cs="Times New Roman"/>
        </w:rPr>
        <w:t xml:space="preserve">firmy </w:t>
      </w:r>
      <w:r w:rsidR="00061912" w:rsidRPr="005B5292">
        <w:rPr>
          <w:rFonts w:cs="Times New Roman"/>
          <w:b/>
          <w:bCs/>
        </w:rPr>
        <w:t>PROMATIK Sp. z o.o. Sp. K.</w:t>
      </w:r>
      <w:r w:rsidR="00CF7F4C" w:rsidRPr="005B5292">
        <w:rPr>
          <w:rFonts w:cs="Times New Roman"/>
          <w:b/>
          <w:bCs/>
        </w:rPr>
        <w:t xml:space="preserve"> </w:t>
      </w:r>
      <w:r w:rsidRPr="005B5292">
        <w:rPr>
          <w:rFonts w:cs="Times New Roman"/>
          <w:b/>
          <w:bCs/>
        </w:rPr>
        <w:t>nr</w:t>
      </w:r>
      <w:r w:rsidRPr="005B5292">
        <w:rPr>
          <w:b/>
          <w:bCs/>
        </w:rPr>
        <w:t xml:space="preserve"> </w:t>
      </w:r>
      <w:r w:rsidR="003908E2">
        <w:rPr>
          <w:b/>
          <w:bCs/>
        </w:rPr>
        <w:t>11</w:t>
      </w:r>
      <w:r w:rsidR="000872F3">
        <w:rPr>
          <w:b/>
          <w:bCs/>
        </w:rPr>
        <w:t>/2021</w:t>
      </w:r>
      <w:r w:rsidR="00C75332" w:rsidRPr="005B5292">
        <w:rPr>
          <w:b/>
          <w:bCs/>
        </w:rPr>
        <w:t xml:space="preserve">/POPW 1.4 </w:t>
      </w:r>
      <w:r w:rsidR="00061912" w:rsidRPr="005B5292">
        <w:rPr>
          <w:b/>
          <w:bCs/>
        </w:rPr>
        <w:br/>
      </w:r>
      <w:r w:rsidRPr="005B5292">
        <w:rPr>
          <w:rFonts w:cs="Times New Roman"/>
        </w:rPr>
        <w:t>z dnia</w:t>
      </w:r>
      <w:r w:rsidR="00FD21F9" w:rsidRPr="005B5292">
        <w:rPr>
          <w:rFonts w:cs="Times New Roman"/>
        </w:rPr>
        <w:t xml:space="preserve"> </w:t>
      </w:r>
      <w:r w:rsidR="003908E2">
        <w:rPr>
          <w:rFonts w:cs="Times New Roman"/>
          <w:b/>
        </w:rPr>
        <w:t>07.05</w:t>
      </w:r>
      <w:bookmarkStart w:id="0" w:name="_GoBack"/>
      <w:bookmarkEnd w:id="0"/>
      <w:r w:rsidR="000872F3">
        <w:rPr>
          <w:rFonts w:cs="Times New Roman"/>
          <w:b/>
        </w:rPr>
        <w:t>.2021</w:t>
      </w:r>
    </w:p>
    <w:p w14:paraId="4B8153EA" w14:textId="77777777" w:rsidR="005A43D0" w:rsidRDefault="005A43D0" w:rsidP="00925514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3B7D0E40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479889B6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</w:t>
      </w:r>
      <w:r w:rsidR="006F3934">
        <w:rPr>
          <w:rFonts w:cs="Times New Roman"/>
          <w:sz w:val="24"/>
          <w:szCs w:val="24"/>
          <w:vertAlign w:val="superscript"/>
        </w:rPr>
        <w:t>Dostawcy)</w:t>
      </w:r>
    </w:p>
    <w:p w14:paraId="41E7EA80" w14:textId="77777777" w:rsidR="005A43D0" w:rsidRDefault="005A43D0" w:rsidP="00925514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791C131A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4515CE25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 xml:space="preserve">(dane </w:t>
      </w:r>
      <w:r w:rsidR="006F3934">
        <w:rPr>
          <w:rFonts w:cs="Times New Roman"/>
          <w:sz w:val="24"/>
          <w:szCs w:val="24"/>
          <w:vertAlign w:val="superscript"/>
        </w:rPr>
        <w:t>Dostawcy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70924B76" w14:textId="77777777" w:rsidR="005A43D0" w:rsidRPr="00202BAC" w:rsidRDefault="005A43D0" w:rsidP="00925514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3765EEE5" w14:textId="77777777" w:rsidR="005A43D0" w:rsidRPr="00925514" w:rsidRDefault="00925514" w:rsidP="00925514">
      <w:pPr>
        <w:pStyle w:val="Akapitzlist1"/>
        <w:spacing w:line="360" w:lineRule="auto"/>
        <w:ind w:left="0"/>
        <w:rPr>
          <w:rFonts w:cs="Times New Roman"/>
          <w:b/>
          <w:bCs/>
        </w:rPr>
      </w:pPr>
      <w:r w:rsidRPr="00925514">
        <w:rPr>
          <w:rFonts w:cs="Times New Roman"/>
          <w:b/>
          <w:bCs/>
        </w:rPr>
        <w:t>O</w:t>
      </w:r>
      <w:r w:rsidR="005A43D0" w:rsidRPr="00925514">
        <w:rPr>
          <w:rFonts w:cs="Times New Roman"/>
          <w:b/>
          <w:bCs/>
        </w:rPr>
        <w:t>świadczam/y, że:</w:t>
      </w:r>
    </w:p>
    <w:p w14:paraId="5C8A98F0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posiada </w:t>
      </w:r>
      <w:r w:rsidR="005A43D0" w:rsidRPr="00011FDE">
        <w:rPr>
          <w:rFonts w:cs="Times New Roman"/>
        </w:rPr>
        <w:t>uprawni</w:t>
      </w:r>
      <w:r w:rsidR="005A43D0">
        <w:rPr>
          <w:rFonts w:cs="Times New Roman"/>
        </w:rPr>
        <w:t>enia</w:t>
      </w:r>
      <w:r w:rsidR="005A43D0" w:rsidRPr="00011FDE">
        <w:rPr>
          <w:rFonts w:cs="Times New Roman"/>
        </w:rPr>
        <w:t xml:space="preserve"> do wykonywania działalności </w:t>
      </w:r>
      <w:r w:rsidR="005A43D0">
        <w:rPr>
          <w:rFonts w:cs="Times New Roman"/>
        </w:rPr>
        <w:t>lub</w:t>
      </w:r>
      <w:r w:rsidR="005A43D0" w:rsidRPr="00011FDE">
        <w:rPr>
          <w:rFonts w:cs="Times New Roman"/>
        </w:rPr>
        <w:t xml:space="preserve"> czynności </w:t>
      </w:r>
      <w:r w:rsidR="005A43D0">
        <w:rPr>
          <w:rFonts w:cs="Times New Roman"/>
        </w:rPr>
        <w:t xml:space="preserve">określonej przedmiotem zamówienia, </w:t>
      </w:r>
      <w:r w:rsidR="005A43D0" w:rsidRPr="00011FDE">
        <w:rPr>
          <w:rFonts w:cs="Times New Roman"/>
        </w:rPr>
        <w:t xml:space="preserve">w zakresie, w jakim </w:t>
      </w:r>
      <w:r w:rsidR="005A43D0">
        <w:rPr>
          <w:rFonts w:cs="Times New Roman"/>
        </w:rPr>
        <w:t>przepisy prawa</w:t>
      </w:r>
      <w:r w:rsidR="005A43D0" w:rsidRPr="00011FDE">
        <w:rPr>
          <w:rFonts w:cs="Times New Roman"/>
        </w:rPr>
        <w:t xml:space="preserve"> nakładają obowią</w:t>
      </w:r>
      <w:r w:rsidR="005A43D0">
        <w:rPr>
          <w:rFonts w:cs="Times New Roman"/>
        </w:rPr>
        <w:t>zek posiadania takich uprawnień.</w:t>
      </w:r>
    </w:p>
    <w:p w14:paraId="4C1A0F8B" w14:textId="77777777" w:rsidR="005A43D0" w:rsidRPr="00011FDE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</w:t>
      </w:r>
      <w:r w:rsidR="005A43D0" w:rsidRPr="00011FDE">
        <w:rPr>
          <w:rFonts w:cs="Times New Roman"/>
        </w:rPr>
        <w:t>posiada wiedzę i doświa</w:t>
      </w:r>
      <w:r w:rsidR="005A43D0">
        <w:rPr>
          <w:rFonts w:cs="Times New Roman"/>
        </w:rPr>
        <w:t xml:space="preserve">dczenie </w:t>
      </w:r>
      <w:r w:rsidR="000B5AF6" w:rsidRPr="00011FDE">
        <w:rPr>
          <w:rFonts w:cs="Times New Roman"/>
        </w:rPr>
        <w:t>niezbędn</w:t>
      </w:r>
      <w:r w:rsidR="000B5AF6">
        <w:rPr>
          <w:rFonts w:cs="Times New Roman"/>
        </w:rPr>
        <w:t xml:space="preserve">e </w:t>
      </w:r>
      <w:r w:rsidR="005A43D0">
        <w:rPr>
          <w:rFonts w:cs="Times New Roman"/>
        </w:rPr>
        <w:t>do wykonania zamówienia.</w:t>
      </w:r>
    </w:p>
    <w:p w14:paraId="1ED337F7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</w:t>
      </w:r>
      <w:r w:rsidR="005A43D0">
        <w:rPr>
          <w:rFonts w:cs="Times New Roman"/>
        </w:rPr>
        <w:t xml:space="preserve">ca </w:t>
      </w:r>
      <w:r w:rsidR="005A43D0" w:rsidRPr="00011FDE">
        <w:rPr>
          <w:rFonts w:cs="Times New Roman"/>
        </w:rPr>
        <w:t>dysponuje odpowiednim potencjałem technicznym oraz osobami z</w:t>
      </w:r>
      <w:r w:rsidR="005A43D0">
        <w:rPr>
          <w:rFonts w:cs="Times New Roman"/>
        </w:rPr>
        <w:t>dolnymi do wykonania zamówienia.</w:t>
      </w:r>
    </w:p>
    <w:p w14:paraId="2816CADC" w14:textId="77777777" w:rsidR="005A43D0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 w:rsidRPr="00D06A2A">
        <w:rPr>
          <w:rFonts w:cs="Times New Roman"/>
        </w:rPr>
        <w:t xml:space="preserve"> </w:t>
      </w:r>
      <w:r w:rsidR="005A43D0" w:rsidRPr="00011FDE">
        <w:rPr>
          <w:rFonts w:cs="Times New Roman"/>
        </w:rPr>
        <w:t>zrealizuje zamówienie w ustalonym terminie.</w:t>
      </w:r>
    </w:p>
    <w:p w14:paraId="0D712262" w14:textId="77777777" w:rsidR="005A43D0" w:rsidRPr="00011FDE" w:rsidRDefault="005A43D0" w:rsidP="00925514">
      <w:pPr>
        <w:rPr>
          <w:rFonts w:ascii="Calibri" w:hAnsi="Calibri" w:cs="Times New Roman"/>
          <w:sz w:val="22"/>
          <w:szCs w:val="22"/>
        </w:rPr>
      </w:pPr>
    </w:p>
    <w:p w14:paraId="4840AF84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749A3158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5A63E75E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45AFD84A" w14:textId="77777777" w:rsidR="005A43D0" w:rsidRPr="00011FDE" w:rsidRDefault="005A43D0" w:rsidP="005A43D0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0609723E" w14:textId="77777777" w:rsidR="005A43D0" w:rsidRPr="000E4A7D" w:rsidRDefault="005A43D0" w:rsidP="005A43D0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 xml:space="preserve">(pieczątka i podpis osoby upoważnionej do reprezentowania </w:t>
      </w:r>
      <w:r w:rsidR="006F3934">
        <w:rPr>
          <w:rFonts w:ascii="Calibri" w:hAnsi="Calibri" w:cs="Times New Roman"/>
          <w:vertAlign w:val="superscript"/>
        </w:rPr>
        <w:t>Dostawcy</w:t>
      </w:r>
      <w:r w:rsidRPr="000E4A7D">
        <w:rPr>
          <w:rFonts w:ascii="Calibri" w:hAnsi="Calibri" w:cs="Times New Roman"/>
          <w:vertAlign w:val="superscript"/>
        </w:rPr>
        <w:t>)</w:t>
      </w:r>
    </w:p>
    <w:p w14:paraId="33706275" w14:textId="77777777" w:rsidR="005A43D0" w:rsidRPr="000E4A7D" w:rsidRDefault="005A43D0" w:rsidP="005A43D0">
      <w:pPr>
        <w:jc w:val="both"/>
        <w:rPr>
          <w:rFonts w:ascii="Calibri" w:hAnsi="Calibri"/>
        </w:rPr>
      </w:pPr>
    </w:p>
    <w:p w14:paraId="797DE33D" w14:textId="77777777" w:rsidR="00591630" w:rsidRDefault="00796315"/>
    <w:sectPr w:rsidR="00591630" w:rsidSect="00E1789C">
      <w:headerReference w:type="default" r:id="rId7"/>
      <w:footerReference w:type="default" r:id="rId8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843F" w14:textId="77777777" w:rsidR="00796315" w:rsidRDefault="00796315">
      <w:r>
        <w:separator/>
      </w:r>
    </w:p>
  </w:endnote>
  <w:endnote w:type="continuationSeparator" w:id="0">
    <w:p w14:paraId="1400003E" w14:textId="77777777" w:rsidR="00796315" w:rsidRDefault="007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17CF4" w14:textId="77777777" w:rsidR="002C6DD5" w:rsidRPr="002C6DD5" w:rsidRDefault="00796315" w:rsidP="002C6DD5">
    <w:pPr>
      <w:tabs>
        <w:tab w:val="center" w:pos="4536"/>
        <w:tab w:val="right" w:pos="9072"/>
      </w:tabs>
    </w:pPr>
  </w:p>
  <w:p w14:paraId="1BD36240" w14:textId="77777777" w:rsidR="00B65CCB" w:rsidRDefault="007963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B0DD" w14:textId="77777777" w:rsidR="00796315" w:rsidRDefault="00796315">
      <w:r>
        <w:separator/>
      </w:r>
    </w:p>
  </w:footnote>
  <w:footnote w:type="continuationSeparator" w:id="0">
    <w:p w14:paraId="650FFB14" w14:textId="77777777" w:rsidR="00796315" w:rsidRDefault="00796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CFE0" w14:textId="77777777" w:rsidR="00A83E4F" w:rsidRDefault="00FD21F9" w:rsidP="00FD21F9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6C30D42" wp14:editId="03E0607E">
          <wp:simplePos x="0" y="0"/>
          <wp:positionH relativeFrom="column">
            <wp:posOffset>-857250</wp:posOffset>
          </wp:positionH>
          <wp:positionV relativeFrom="paragraph">
            <wp:posOffset>-128270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0"/>
    <w:rsid w:val="00006FE0"/>
    <w:rsid w:val="00061912"/>
    <w:rsid w:val="000872F3"/>
    <w:rsid w:val="000B5AF6"/>
    <w:rsid w:val="00154E41"/>
    <w:rsid w:val="001563E0"/>
    <w:rsid w:val="002017A9"/>
    <w:rsid w:val="00252F66"/>
    <w:rsid w:val="003908E2"/>
    <w:rsid w:val="003950CE"/>
    <w:rsid w:val="003A09B6"/>
    <w:rsid w:val="003D26E2"/>
    <w:rsid w:val="003F1C26"/>
    <w:rsid w:val="00475263"/>
    <w:rsid w:val="00491BC3"/>
    <w:rsid w:val="00587BCA"/>
    <w:rsid w:val="005A43D0"/>
    <w:rsid w:val="005B5292"/>
    <w:rsid w:val="00610E12"/>
    <w:rsid w:val="00611068"/>
    <w:rsid w:val="00656DF6"/>
    <w:rsid w:val="006925C6"/>
    <w:rsid w:val="006F0DDC"/>
    <w:rsid w:val="006F3934"/>
    <w:rsid w:val="00796315"/>
    <w:rsid w:val="007A243C"/>
    <w:rsid w:val="008B045A"/>
    <w:rsid w:val="008B7A4D"/>
    <w:rsid w:val="008E360C"/>
    <w:rsid w:val="00925514"/>
    <w:rsid w:val="00AB22EE"/>
    <w:rsid w:val="00BF28B1"/>
    <w:rsid w:val="00C153C3"/>
    <w:rsid w:val="00C64251"/>
    <w:rsid w:val="00C75332"/>
    <w:rsid w:val="00CD60D2"/>
    <w:rsid w:val="00CF07C4"/>
    <w:rsid w:val="00CF7F4C"/>
    <w:rsid w:val="00DC113C"/>
    <w:rsid w:val="00E3416E"/>
    <w:rsid w:val="00EC4C9F"/>
    <w:rsid w:val="00F0195F"/>
    <w:rsid w:val="00FC543C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E08D"/>
  <w15:chartTrackingRefBased/>
  <w15:docId w15:val="{18BBA724-F65E-49B1-94AB-B8B6277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43D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3D0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A43D0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1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C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CA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CA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D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1F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17</cp:revision>
  <dcterms:created xsi:type="dcterms:W3CDTF">2019-11-08T10:21:00Z</dcterms:created>
  <dcterms:modified xsi:type="dcterms:W3CDTF">2021-05-07T10:09:00Z</dcterms:modified>
</cp:coreProperties>
</file>